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0F176B">
        <w:t>Лекарственный формуляр.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0F176B">
        <w:rPr>
          <w:rFonts w:ascii="Times New Roman" w:hAnsi="Times New Roman"/>
        </w:rPr>
        <w:t>6</w:t>
      </w:r>
      <w:r w:rsidR="006E0725">
        <w:rPr>
          <w:rFonts w:ascii="Times New Roman" w:hAnsi="Times New Roman"/>
        </w:rPr>
        <w:t>.1.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0332E0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70446C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70446C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70446C">
        <w:rPr>
          <w:rFonts w:ascii="Times New Roman" w:hAnsi="Times New Roman"/>
          <w:sz w:val="24"/>
          <w:szCs w:val="24"/>
        </w:rPr>
        <w:t>.</w:t>
      </w:r>
    </w:p>
    <w:p w:rsidR="001415A6" w:rsidRPr="001415A6" w:rsidRDefault="00DB7F92" w:rsidP="001415A6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Цель: </w:t>
      </w:r>
      <w:r w:rsidR="00EF6D9D" w:rsidRPr="0070446C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70446C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клинической </w:t>
      </w:r>
      <w:r w:rsidR="00EF6D9D" w:rsidRPr="000F176B">
        <w:rPr>
          <w:rFonts w:ascii="Times New Roman" w:hAnsi="Times New Roman"/>
          <w:bCs/>
          <w:color w:val="000000"/>
          <w:spacing w:val="-1"/>
          <w:sz w:val="24"/>
          <w:szCs w:val="24"/>
        </w:rPr>
        <w:t>фармакологии и тактике применения лекарственных средств.</w:t>
      </w:r>
    </w:p>
    <w:p w:rsidR="0070446C" w:rsidRPr="001415A6" w:rsidRDefault="00DB7F92" w:rsidP="001415A6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415A6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t>Зна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ние ле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го фор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му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ля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ра в ра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бо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те ме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цин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ских уч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ре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ж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де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ний</w:t>
      </w:r>
      <w:proofErr w:type="gramStart"/>
      <w:r w:rsidR="001415A6" w:rsidRPr="001415A6"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  <w:r w:rsidR="001415A6" w:rsidRPr="001415A6">
        <w:rPr>
          <w:rFonts w:ascii="Times New Roman" w:hAnsi="Times New Roman"/>
          <w:color w:val="000000"/>
          <w:sz w:val="24"/>
          <w:szCs w:val="24"/>
        </w:rPr>
        <w:t xml:space="preserve"> Кри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те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рии со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став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ния ле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го фор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му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ля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ра . Кон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троль за вы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пол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не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ем ле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го фор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му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ля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ра. Це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ли соз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да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ния ле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го фор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му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ля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ра. Ра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цио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наль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ное ис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поль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зо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ва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ние ле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ных сре</w:t>
      </w:r>
      <w:proofErr w:type="gramStart"/>
      <w:r w:rsidR="001415A6" w:rsidRPr="001415A6">
        <w:rPr>
          <w:rFonts w:ascii="Times New Roman" w:hAnsi="Times New Roman"/>
          <w:color w:val="000000"/>
          <w:sz w:val="24"/>
          <w:szCs w:val="24"/>
        </w:rPr>
        <w:t>дств в ст</w:t>
      </w:r>
      <w:proofErr w:type="gramEnd"/>
      <w:r w:rsidR="001415A6" w:rsidRPr="001415A6">
        <w:rPr>
          <w:rFonts w:ascii="Times New Roman" w:hAnsi="Times New Roman"/>
          <w:color w:val="000000"/>
          <w:sz w:val="24"/>
          <w:szCs w:val="24"/>
        </w:rPr>
        <w:t>а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цио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на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ре, по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ли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кли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ке и дру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гих ме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цин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ских уч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ре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ж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де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ях. Пра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виль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ность хра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не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ния ле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ных средств. Обос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ван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ность на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зна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ния ле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ных средств в ис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то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рии бо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лез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ни. Обос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ван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ность на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зна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ния до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ро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го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стоя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щих ле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ных пре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па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ра</w:t>
      </w:r>
      <w:r w:rsidR="001415A6" w:rsidRPr="001415A6">
        <w:rPr>
          <w:rFonts w:ascii="Times New Roman" w:hAnsi="Times New Roman"/>
          <w:color w:val="000000"/>
          <w:sz w:val="24"/>
          <w:szCs w:val="24"/>
        </w:rPr>
        <w:softHyphen/>
        <w:t>то</w:t>
      </w:r>
      <w:r w:rsidR="001415A6">
        <w:rPr>
          <w:rFonts w:ascii="Times New Roman" w:hAnsi="Times New Roman"/>
          <w:color w:val="000000"/>
          <w:sz w:val="24"/>
          <w:szCs w:val="24"/>
        </w:rPr>
        <w:t>в.</w:t>
      </w:r>
    </w:p>
    <w:p w:rsidR="00DB7F92" w:rsidRPr="000F176B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0F176B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1415A6" w:rsidRPr="001415A6" w:rsidRDefault="001415A6" w:rsidP="001415A6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t>Зна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ние ле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го фор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му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ля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ра в ра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бо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те ме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цин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ских уч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ре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ж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де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ний</w:t>
      </w:r>
      <w:proofErr w:type="gramStart"/>
      <w:r w:rsidRPr="006156CF"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  <w:r w:rsidRPr="006156C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415A6" w:rsidRPr="001415A6" w:rsidRDefault="001415A6" w:rsidP="001415A6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t>Кри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те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рии со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став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ния ле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го фор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му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ля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ра</w:t>
      </w:r>
      <w:proofErr w:type="gramStart"/>
      <w:r w:rsidRPr="006156CF"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  <w:r w:rsidRPr="006156C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415A6" w:rsidRPr="001415A6" w:rsidRDefault="001415A6" w:rsidP="001415A6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gramStart"/>
      <w:r w:rsidRPr="006156CF">
        <w:rPr>
          <w:rFonts w:ascii="Times New Roman" w:hAnsi="Times New Roman"/>
          <w:color w:val="000000"/>
          <w:sz w:val="24"/>
          <w:szCs w:val="24"/>
        </w:rPr>
        <w:t>Кон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троль за</w:t>
      </w:r>
      <w:proofErr w:type="gramEnd"/>
      <w:r w:rsidRPr="006156CF">
        <w:rPr>
          <w:rFonts w:ascii="Times New Roman" w:hAnsi="Times New Roman"/>
          <w:color w:val="000000"/>
          <w:sz w:val="24"/>
          <w:szCs w:val="24"/>
        </w:rPr>
        <w:t xml:space="preserve"> вы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пол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ем ле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го фор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му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ля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 xml:space="preserve">ра. </w:t>
      </w:r>
    </w:p>
    <w:p w:rsidR="001415A6" w:rsidRPr="001415A6" w:rsidRDefault="001415A6" w:rsidP="001415A6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t>Це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ли соз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да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ния ле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го фор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му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ля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 xml:space="preserve">ра. </w:t>
      </w:r>
    </w:p>
    <w:p w:rsidR="001415A6" w:rsidRPr="001415A6" w:rsidRDefault="001415A6" w:rsidP="001415A6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t>Ра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цио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наль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ное ис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поль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зо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ние ле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ных сре</w:t>
      </w:r>
      <w:proofErr w:type="gramStart"/>
      <w:r w:rsidRPr="006156CF">
        <w:rPr>
          <w:rFonts w:ascii="Times New Roman" w:hAnsi="Times New Roman"/>
          <w:color w:val="000000"/>
          <w:sz w:val="24"/>
          <w:szCs w:val="24"/>
        </w:rPr>
        <w:t>дств в ст</w:t>
      </w:r>
      <w:proofErr w:type="gramEnd"/>
      <w:r w:rsidRPr="006156CF">
        <w:rPr>
          <w:rFonts w:ascii="Times New Roman" w:hAnsi="Times New Roman"/>
          <w:color w:val="000000"/>
          <w:sz w:val="24"/>
          <w:szCs w:val="24"/>
        </w:rPr>
        <w:t>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цио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ре, по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ли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кли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ке и дру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гих ме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цин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ских уч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ре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ж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де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 xml:space="preserve">ях. </w:t>
      </w:r>
    </w:p>
    <w:p w:rsidR="001415A6" w:rsidRPr="001415A6" w:rsidRDefault="001415A6" w:rsidP="001415A6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t>Пра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виль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ность хра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ния ле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 xml:space="preserve">ных средств. </w:t>
      </w:r>
    </w:p>
    <w:p w:rsidR="001415A6" w:rsidRPr="001415A6" w:rsidRDefault="001415A6" w:rsidP="001415A6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t>Обос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ван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ность на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зна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ния ле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ных средств в ис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то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рии бо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лез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 xml:space="preserve">ни. </w:t>
      </w:r>
    </w:p>
    <w:p w:rsidR="001415A6" w:rsidRPr="006156CF" w:rsidRDefault="001415A6" w:rsidP="001415A6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t>Обос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ван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ность на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зна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ния до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ро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го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стоя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щих ле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ных пре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па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ра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тов</w:t>
      </w:r>
    </w:p>
    <w:p w:rsidR="00DB7F92" w:rsidRPr="000F176B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F176B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0F176B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0F176B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0F176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0F176B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0F176B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0F176B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0F176B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0F176B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F176B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6E0725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 xml:space="preserve">  </w:t>
      </w:r>
      <w:r w:rsidR="00945084" w:rsidRPr="006E0725">
        <w:rPr>
          <w:rFonts w:ascii="Times New Roman" w:hAnsi="Times New Roman"/>
          <w:sz w:val="24"/>
          <w:szCs w:val="24"/>
        </w:rPr>
        <w:t>Основная:</w:t>
      </w:r>
      <w:r w:rsidR="00945084" w:rsidRPr="006E0725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8476CAC"/>
    <w:multiLevelType w:val="hybridMultilevel"/>
    <w:tmpl w:val="920412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16"/>
  </w:num>
  <w:num w:numId="5">
    <w:abstractNumId w:val="12"/>
  </w:num>
  <w:num w:numId="6">
    <w:abstractNumId w:val="11"/>
  </w:num>
  <w:num w:numId="7">
    <w:abstractNumId w:val="2"/>
  </w:num>
  <w:num w:numId="8">
    <w:abstractNumId w:val="9"/>
  </w:num>
  <w:num w:numId="9">
    <w:abstractNumId w:val="6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4"/>
  </w:num>
  <w:num w:numId="14">
    <w:abstractNumId w:val="0"/>
  </w:num>
  <w:num w:numId="15">
    <w:abstractNumId w:val="14"/>
  </w:num>
  <w:num w:numId="16">
    <w:abstractNumId w:val="15"/>
  </w:num>
  <w:num w:numId="17">
    <w:abstractNumId w:val="8"/>
  </w:num>
  <w:num w:numId="18">
    <w:abstractNumId w:val="17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27187"/>
    <w:rsid w:val="000332E0"/>
    <w:rsid w:val="00051017"/>
    <w:rsid w:val="000C4527"/>
    <w:rsid w:val="000F176B"/>
    <w:rsid w:val="000F615C"/>
    <w:rsid w:val="00134AD0"/>
    <w:rsid w:val="001415A6"/>
    <w:rsid w:val="001B0ADB"/>
    <w:rsid w:val="002234FE"/>
    <w:rsid w:val="00277F01"/>
    <w:rsid w:val="002A1F6A"/>
    <w:rsid w:val="002D6F92"/>
    <w:rsid w:val="002E3EE8"/>
    <w:rsid w:val="0031024D"/>
    <w:rsid w:val="00326FED"/>
    <w:rsid w:val="0033429D"/>
    <w:rsid w:val="00361167"/>
    <w:rsid w:val="003B6D98"/>
    <w:rsid w:val="003F0773"/>
    <w:rsid w:val="00441426"/>
    <w:rsid w:val="00452F38"/>
    <w:rsid w:val="004D07AC"/>
    <w:rsid w:val="005727DD"/>
    <w:rsid w:val="00691F30"/>
    <w:rsid w:val="006C759B"/>
    <w:rsid w:val="006E0725"/>
    <w:rsid w:val="006F2207"/>
    <w:rsid w:val="0070446C"/>
    <w:rsid w:val="007627BA"/>
    <w:rsid w:val="007E3AD0"/>
    <w:rsid w:val="007F383F"/>
    <w:rsid w:val="009113DD"/>
    <w:rsid w:val="00945084"/>
    <w:rsid w:val="0095162A"/>
    <w:rsid w:val="00991FBB"/>
    <w:rsid w:val="009A1B80"/>
    <w:rsid w:val="009F1445"/>
    <w:rsid w:val="00A03E59"/>
    <w:rsid w:val="00A36FC9"/>
    <w:rsid w:val="00A620CF"/>
    <w:rsid w:val="00AA7E1B"/>
    <w:rsid w:val="00AF1579"/>
    <w:rsid w:val="00B629B3"/>
    <w:rsid w:val="00C1152E"/>
    <w:rsid w:val="00C31AF5"/>
    <w:rsid w:val="00CC39E2"/>
    <w:rsid w:val="00CD76D9"/>
    <w:rsid w:val="00D843A4"/>
    <w:rsid w:val="00DB7F92"/>
    <w:rsid w:val="00E06CA8"/>
    <w:rsid w:val="00EB56BC"/>
    <w:rsid w:val="00EF6D9D"/>
    <w:rsid w:val="00F76636"/>
    <w:rsid w:val="00F76D74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1198</Words>
  <Characters>6832</Characters>
  <Application>Microsoft Office Word</Application>
  <DocSecurity>0</DocSecurity>
  <Lines>56</Lines>
  <Paragraphs>16</Paragraphs>
  <ScaleCrop>false</ScaleCrop>
  <Company/>
  <LinksUpToDate>false</LinksUpToDate>
  <CharactersWithSpaces>8014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22</cp:revision>
  <dcterms:created xsi:type="dcterms:W3CDTF">2018-02-06T11:40:00Z</dcterms:created>
  <dcterms:modified xsi:type="dcterms:W3CDTF">2018-11-29T14:50:00Z</dcterms:modified>
</cp:coreProperties>
</file>